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46E19">
      <w:pPr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卢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老师：</w:t>
      </w:r>
      <w:r>
        <w:rPr>
          <w:rFonts w:hint="eastAsia"/>
          <w:sz w:val="32"/>
          <w:szCs w:val="32"/>
        </w:rPr>
        <w:t>17790606020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56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2024-12-02T05:42:58Z</dcterms:created>
  <dc:creator>25076</dc:creator>
  <cp:lastModifiedBy>人间戏痞于大宝</cp:lastModifiedBy>
  <dcterms:modified xsi:type="dcterms:W3CDTF">2024-12-02T05:43:16Z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95C6FD1470484F3F98F9806FCE0AEDF5_12</vt:lpwstr>
  </property>
</Properties>
</file>